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4E1DB">
      <w:pPr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附件</w:t>
      </w:r>
      <w:r>
        <w:rPr>
          <w:rFonts w:hint="eastAsia" w:ascii="仿宋_GB2312" w:hAnsi="黑体" w:eastAsia="仿宋_GB2312" w:cs="黑体"/>
          <w:sz w:val="32"/>
          <w:szCs w:val="32"/>
          <w:lang w:val="en-US" w:eastAsia="zh-CN"/>
        </w:rPr>
        <w:t>3</w:t>
      </w:r>
      <w:r>
        <w:rPr>
          <w:rFonts w:hint="eastAsia" w:ascii="仿宋_GB2312" w:hAnsi="黑体" w:eastAsia="仿宋_GB2312" w:cs="黑体"/>
          <w:sz w:val="32"/>
          <w:szCs w:val="32"/>
        </w:rPr>
        <w:t>：</w:t>
      </w:r>
      <w:bookmarkStart w:id="0" w:name="_GoBack"/>
      <w:bookmarkEnd w:id="0"/>
    </w:p>
    <w:p w14:paraId="65394854">
      <w:pPr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ascii="仿宋_GB2312" w:hAnsi="黑体" w:eastAsia="仿宋_GB2312" w:cs="黑体"/>
          <w:b/>
          <w:sz w:val="32"/>
          <w:szCs w:val="32"/>
        </w:rPr>
        <w:t>2</w:t>
      </w:r>
      <w:r>
        <w:rPr>
          <w:rFonts w:hint="eastAsia" w:ascii="仿宋_GB2312" w:hAnsi="黑体" w:eastAsia="仿宋_GB2312" w:cs="黑体"/>
          <w:b/>
          <w:sz w:val="32"/>
          <w:szCs w:val="32"/>
        </w:rPr>
        <w:t>024年度智能</w:t>
      </w:r>
      <w:r>
        <w:rPr>
          <w:rFonts w:ascii="仿宋_GB2312" w:hAnsi="黑体" w:eastAsia="仿宋_GB2312" w:cs="黑体"/>
          <w:b/>
          <w:sz w:val="32"/>
          <w:szCs w:val="32"/>
        </w:rPr>
        <w:t>教育分会</w:t>
      </w:r>
    </w:p>
    <w:p w14:paraId="61989A14">
      <w:pPr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数字化教育教学改革优秀案例推荐汇总表</w:t>
      </w:r>
    </w:p>
    <w:p w14:paraId="365BC9C2">
      <w:pPr>
        <w:rPr>
          <w:rFonts w:ascii="宋体" w:hAnsi="宋体" w:cs="黑体"/>
          <w:sz w:val="28"/>
          <w:szCs w:val="28"/>
          <w:u w:val="single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学院：</w:t>
      </w:r>
      <w:r>
        <w:rPr>
          <w:rFonts w:ascii="宋体" w:hAnsi="宋体" w:cs="黑体"/>
          <w:sz w:val="28"/>
          <w:szCs w:val="28"/>
          <w:u w:val="single"/>
        </w:rPr>
        <w:t xml:space="preserve">               </w:t>
      </w:r>
    </w:p>
    <w:tbl>
      <w:tblPr>
        <w:tblStyle w:val="9"/>
        <w:tblW w:w="140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911"/>
        <w:gridCol w:w="2867"/>
        <w:gridCol w:w="1557"/>
        <w:gridCol w:w="1823"/>
        <w:gridCol w:w="1807"/>
      </w:tblGrid>
      <w:tr w14:paraId="432EB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7A57DECE">
            <w:pPr>
              <w:jc w:val="center"/>
              <w:rPr>
                <w:rFonts w:ascii="宋体" w:hAnsi="宋体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911" w:type="dxa"/>
          </w:tcPr>
          <w:p w14:paraId="180B820B">
            <w:pPr>
              <w:jc w:val="center"/>
              <w:rPr>
                <w:rFonts w:ascii="宋体" w:hAnsi="宋体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b/>
                <w:bCs/>
                <w:sz w:val="28"/>
                <w:szCs w:val="28"/>
              </w:rPr>
              <w:t>案例名称</w:t>
            </w:r>
          </w:p>
        </w:tc>
        <w:tc>
          <w:tcPr>
            <w:tcW w:w="2867" w:type="dxa"/>
          </w:tcPr>
          <w:p w14:paraId="0C88A78E">
            <w:pPr>
              <w:jc w:val="center"/>
              <w:rPr>
                <w:rFonts w:ascii="宋体" w:hAnsi="宋体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b/>
                <w:bCs/>
                <w:sz w:val="28"/>
                <w:szCs w:val="28"/>
              </w:rPr>
              <w:t>案例类别</w:t>
            </w:r>
          </w:p>
        </w:tc>
        <w:tc>
          <w:tcPr>
            <w:tcW w:w="1557" w:type="dxa"/>
          </w:tcPr>
          <w:p w14:paraId="7190B7F8">
            <w:pPr>
              <w:jc w:val="center"/>
              <w:rPr>
                <w:rFonts w:ascii="宋体" w:hAnsi="宋体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823" w:type="dxa"/>
          </w:tcPr>
          <w:p w14:paraId="57EE8693">
            <w:pPr>
              <w:jc w:val="center"/>
              <w:rPr>
                <w:rFonts w:ascii="宋体" w:hAnsi="宋体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b/>
                <w:bCs/>
                <w:sz w:val="28"/>
                <w:szCs w:val="28"/>
              </w:rPr>
              <w:t>所在院系</w:t>
            </w:r>
          </w:p>
        </w:tc>
        <w:tc>
          <w:tcPr>
            <w:tcW w:w="1807" w:type="dxa"/>
          </w:tcPr>
          <w:p w14:paraId="74AD9B60">
            <w:pPr>
              <w:jc w:val="center"/>
              <w:rPr>
                <w:rFonts w:ascii="宋体" w:hAnsi="宋体" w:eastAsiaTheme="minorEastAsia" w:cstheme="minorBidi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b/>
                <w:bCs/>
                <w:sz w:val="28"/>
                <w:szCs w:val="28"/>
              </w:rPr>
              <w:t>联系电话</w:t>
            </w:r>
          </w:p>
        </w:tc>
      </w:tr>
      <w:tr w14:paraId="06A74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72ABCCD7">
            <w:pPr>
              <w:jc w:val="center"/>
              <w:rPr>
                <w:rFonts w:ascii="宋体" w:hAnsi="宋体" w:eastAsiaTheme="minorEastAsia" w:cstheme="minorBidi"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sz w:val="28"/>
                <w:szCs w:val="28"/>
              </w:rPr>
              <w:t>1</w:t>
            </w:r>
          </w:p>
        </w:tc>
        <w:tc>
          <w:tcPr>
            <w:tcW w:w="4911" w:type="dxa"/>
          </w:tcPr>
          <w:p w14:paraId="43DE38A9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2867" w:type="dxa"/>
          </w:tcPr>
          <w:p w14:paraId="3F307C3E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557" w:type="dxa"/>
          </w:tcPr>
          <w:p w14:paraId="421B2FFD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23" w:type="dxa"/>
          </w:tcPr>
          <w:p w14:paraId="280CD21B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07" w:type="dxa"/>
          </w:tcPr>
          <w:p w14:paraId="0EE51D72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</w:tr>
      <w:tr w14:paraId="36E9A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59F800C7">
            <w:pPr>
              <w:jc w:val="center"/>
              <w:rPr>
                <w:rFonts w:ascii="宋体" w:hAnsi="宋体" w:eastAsiaTheme="minorEastAsia" w:cstheme="minorBidi"/>
                <w:sz w:val="28"/>
                <w:szCs w:val="28"/>
              </w:rPr>
            </w:pPr>
            <w:r>
              <w:rPr>
                <w:rFonts w:hint="eastAsia" w:ascii="宋体" w:hAnsi="宋体" w:eastAsiaTheme="minorEastAsia" w:cstheme="minorBidi"/>
                <w:sz w:val="28"/>
                <w:szCs w:val="28"/>
              </w:rPr>
              <w:t>2</w:t>
            </w:r>
          </w:p>
        </w:tc>
        <w:tc>
          <w:tcPr>
            <w:tcW w:w="4911" w:type="dxa"/>
          </w:tcPr>
          <w:p w14:paraId="1A42B893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2867" w:type="dxa"/>
          </w:tcPr>
          <w:p w14:paraId="0CAF908F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557" w:type="dxa"/>
          </w:tcPr>
          <w:p w14:paraId="4649776B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23" w:type="dxa"/>
          </w:tcPr>
          <w:p w14:paraId="0B7729ED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07" w:type="dxa"/>
          </w:tcPr>
          <w:p w14:paraId="75902BB5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</w:tr>
      <w:tr w14:paraId="6B311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3D501135">
            <w:pPr>
              <w:jc w:val="center"/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4911" w:type="dxa"/>
          </w:tcPr>
          <w:p w14:paraId="43B0EB6E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2867" w:type="dxa"/>
          </w:tcPr>
          <w:p w14:paraId="7544B83E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557" w:type="dxa"/>
          </w:tcPr>
          <w:p w14:paraId="685D2832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23" w:type="dxa"/>
          </w:tcPr>
          <w:p w14:paraId="58DBE1CD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07" w:type="dxa"/>
          </w:tcPr>
          <w:p w14:paraId="067254EF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</w:tr>
      <w:tr w14:paraId="54E1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5573E87C">
            <w:pPr>
              <w:jc w:val="center"/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4911" w:type="dxa"/>
          </w:tcPr>
          <w:p w14:paraId="5AAAC75E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2867" w:type="dxa"/>
          </w:tcPr>
          <w:p w14:paraId="64AF57AF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557" w:type="dxa"/>
          </w:tcPr>
          <w:p w14:paraId="35C3BC0D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23" w:type="dxa"/>
          </w:tcPr>
          <w:p w14:paraId="311212A5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07" w:type="dxa"/>
          </w:tcPr>
          <w:p w14:paraId="1D620834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</w:tr>
      <w:tr w14:paraId="38728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68DB7664">
            <w:pPr>
              <w:jc w:val="center"/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4911" w:type="dxa"/>
          </w:tcPr>
          <w:p w14:paraId="4659D61C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2867" w:type="dxa"/>
          </w:tcPr>
          <w:p w14:paraId="7F77CCB4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557" w:type="dxa"/>
          </w:tcPr>
          <w:p w14:paraId="31F5221B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23" w:type="dxa"/>
          </w:tcPr>
          <w:p w14:paraId="242A4472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07" w:type="dxa"/>
          </w:tcPr>
          <w:p w14:paraId="04908CB4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</w:tr>
      <w:tr w14:paraId="521F1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1DA036D2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4911" w:type="dxa"/>
          </w:tcPr>
          <w:p w14:paraId="2663E6D7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2867" w:type="dxa"/>
          </w:tcPr>
          <w:p w14:paraId="619B83B2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557" w:type="dxa"/>
          </w:tcPr>
          <w:p w14:paraId="26182958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23" w:type="dxa"/>
          </w:tcPr>
          <w:p w14:paraId="07F6DB1B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07" w:type="dxa"/>
          </w:tcPr>
          <w:p w14:paraId="24404EE3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</w:tr>
      <w:tr w14:paraId="4DD1C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</w:tcPr>
          <w:p w14:paraId="0DC83852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4911" w:type="dxa"/>
          </w:tcPr>
          <w:p w14:paraId="55254CA6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2867" w:type="dxa"/>
          </w:tcPr>
          <w:p w14:paraId="12FA5240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557" w:type="dxa"/>
          </w:tcPr>
          <w:p w14:paraId="283221D7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23" w:type="dxa"/>
          </w:tcPr>
          <w:p w14:paraId="2648FE9D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  <w:tc>
          <w:tcPr>
            <w:tcW w:w="1807" w:type="dxa"/>
          </w:tcPr>
          <w:p w14:paraId="595C87C7">
            <w:pPr>
              <w:rPr>
                <w:rFonts w:ascii="宋体" w:hAnsi="宋体" w:eastAsiaTheme="minorEastAsia" w:cstheme="minorBidi"/>
                <w:sz w:val="28"/>
                <w:szCs w:val="28"/>
              </w:rPr>
            </w:pPr>
          </w:p>
        </w:tc>
      </w:tr>
    </w:tbl>
    <w:p w14:paraId="2F7B9CDE">
      <w:pPr>
        <w:jc w:val="center"/>
      </w:pPr>
      <w:r>
        <w:t xml:space="preserve">                                                        </w:t>
      </w:r>
      <w:r>
        <w:rPr>
          <w:sz w:val="24"/>
        </w:rPr>
        <w:t xml:space="preserve">        </w:t>
      </w:r>
      <w:r>
        <w:rPr>
          <w:rFonts w:hint="eastAsia" w:ascii="仿宋_GB2312" w:hAnsi="黑体" w:eastAsia="仿宋_GB2312" w:cs="黑体"/>
          <w:b/>
          <w:sz w:val="24"/>
        </w:rPr>
        <w:t>填表人：</w:t>
      </w:r>
      <w:r>
        <w:rPr>
          <w:rFonts w:ascii="仿宋_GB2312" w:hAnsi="黑体" w:eastAsia="仿宋_GB2312" w:cs="黑体"/>
          <w:b/>
          <w:sz w:val="24"/>
        </w:rPr>
        <w:t xml:space="preserve">      </w:t>
      </w:r>
      <w:r>
        <w:rPr>
          <w:rFonts w:hint="eastAsia" w:ascii="仿宋_GB2312" w:hAnsi="黑体" w:eastAsia="仿宋_GB2312" w:cs="黑体"/>
          <w:b/>
          <w:sz w:val="24"/>
        </w:rPr>
        <w:t>联系电话：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4ZTdkNjk0OGJkOGNhN2Q0OTliNmZkYjk3NjRiODEifQ=="/>
  </w:docVars>
  <w:rsids>
    <w:rsidRoot w:val="00DC3789"/>
    <w:rsid w:val="000D6EF8"/>
    <w:rsid w:val="00237FF8"/>
    <w:rsid w:val="002622DA"/>
    <w:rsid w:val="00297B0C"/>
    <w:rsid w:val="003D5C37"/>
    <w:rsid w:val="004751A2"/>
    <w:rsid w:val="00491CDB"/>
    <w:rsid w:val="004F65C4"/>
    <w:rsid w:val="00531154"/>
    <w:rsid w:val="00563D05"/>
    <w:rsid w:val="00592743"/>
    <w:rsid w:val="00640623"/>
    <w:rsid w:val="00654DD0"/>
    <w:rsid w:val="007E71B3"/>
    <w:rsid w:val="00845743"/>
    <w:rsid w:val="008700D5"/>
    <w:rsid w:val="00935EB4"/>
    <w:rsid w:val="00AE2512"/>
    <w:rsid w:val="00C63670"/>
    <w:rsid w:val="00D123BC"/>
    <w:rsid w:val="00D17891"/>
    <w:rsid w:val="00DB70DC"/>
    <w:rsid w:val="00DC3789"/>
    <w:rsid w:val="00ED2536"/>
    <w:rsid w:val="00FD3A10"/>
    <w:rsid w:val="00FF6E5B"/>
    <w:rsid w:val="02CB7F49"/>
    <w:rsid w:val="05A75E09"/>
    <w:rsid w:val="05D649D3"/>
    <w:rsid w:val="0867068B"/>
    <w:rsid w:val="0983332C"/>
    <w:rsid w:val="0A45667C"/>
    <w:rsid w:val="0E1704E7"/>
    <w:rsid w:val="0E8D2557"/>
    <w:rsid w:val="0EB7702F"/>
    <w:rsid w:val="10EA3C90"/>
    <w:rsid w:val="115E01DA"/>
    <w:rsid w:val="124F4DC0"/>
    <w:rsid w:val="13421B62"/>
    <w:rsid w:val="13B738D3"/>
    <w:rsid w:val="13C20D04"/>
    <w:rsid w:val="149E1EB3"/>
    <w:rsid w:val="1780744B"/>
    <w:rsid w:val="1800532F"/>
    <w:rsid w:val="18730A0F"/>
    <w:rsid w:val="18782963"/>
    <w:rsid w:val="18B90B18"/>
    <w:rsid w:val="18EA6853"/>
    <w:rsid w:val="1B1C7A9E"/>
    <w:rsid w:val="1D48246B"/>
    <w:rsid w:val="1FC13E16"/>
    <w:rsid w:val="20580C17"/>
    <w:rsid w:val="23A75A11"/>
    <w:rsid w:val="24D9609E"/>
    <w:rsid w:val="24E707BB"/>
    <w:rsid w:val="25761B3F"/>
    <w:rsid w:val="26AA1587"/>
    <w:rsid w:val="28285372"/>
    <w:rsid w:val="288C752D"/>
    <w:rsid w:val="29013C88"/>
    <w:rsid w:val="2ADE61BC"/>
    <w:rsid w:val="2C304B86"/>
    <w:rsid w:val="2C4D4C3C"/>
    <w:rsid w:val="2C6B3A80"/>
    <w:rsid w:val="2E0A72C8"/>
    <w:rsid w:val="33AA3BD3"/>
    <w:rsid w:val="33E5680D"/>
    <w:rsid w:val="3422536C"/>
    <w:rsid w:val="34C91257"/>
    <w:rsid w:val="373B2454"/>
    <w:rsid w:val="37E26376"/>
    <w:rsid w:val="388A34DF"/>
    <w:rsid w:val="38F56917"/>
    <w:rsid w:val="390E040D"/>
    <w:rsid w:val="39984AFA"/>
    <w:rsid w:val="3A1B2E1D"/>
    <w:rsid w:val="3A3777A2"/>
    <w:rsid w:val="3B586A87"/>
    <w:rsid w:val="3BF713A3"/>
    <w:rsid w:val="3C7ACD1C"/>
    <w:rsid w:val="3D8A4BBC"/>
    <w:rsid w:val="3DF85ADC"/>
    <w:rsid w:val="3E745D59"/>
    <w:rsid w:val="3EEC7CDF"/>
    <w:rsid w:val="3EFDB6D8"/>
    <w:rsid w:val="402266F3"/>
    <w:rsid w:val="437E00E5"/>
    <w:rsid w:val="45633C67"/>
    <w:rsid w:val="489412CD"/>
    <w:rsid w:val="4B3046E9"/>
    <w:rsid w:val="4B555BCF"/>
    <w:rsid w:val="4CBC368C"/>
    <w:rsid w:val="4D755661"/>
    <w:rsid w:val="4E353A96"/>
    <w:rsid w:val="4E5B79A0"/>
    <w:rsid w:val="52500E9E"/>
    <w:rsid w:val="53A346AB"/>
    <w:rsid w:val="53AF7E46"/>
    <w:rsid w:val="55ED1B4C"/>
    <w:rsid w:val="58DD7F76"/>
    <w:rsid w:val="5A6149D1"/>
    <w:rsid w:val="5A722B14"/>
    <w:rsid w:val="5AB14535"/>
    <w:rsid w:val="5BF8682E"/>
    <w:rsid w:val="5C867C9C"/>
    <w:rsid w:val="5D123920"/>
    <w:rsid w:val="63084E79"/>
    <w:rsid w:val="63CD05A1"/>
    <w:rsid w:val="64AC6408"/>
    <w:rsid w:val="654C1999"/>
    <w:rsid w:val="659231B6"/>
    <w:rsid w:val="661C136B"/>
    <w:rsid w:val="66976115"/>
    <w:rsid w:val="68AA0215"/>
    <w:rsid w:val="69605A13"/>
    <w:rsid w:val="6AAE3585"/>
    <w:rsid w:val="6C5B659A"/>
    <w:rsid w:val="6CA33AF9"/>
    <w:rsid w:val="704A4D27"/>
    <w:rsid w:val="71152CAA"/>
    <w:rsid w:val="72193F96"/>
    <w:rsid w:val="72DE0DA3"/>
    <w:rsid w:val="738208A2"/>
    <w:rsid w:val="743957DE"/>
    <w:rsid w:val="75290CEA"/>
    <w:rsid w:val="76DE116E"/>
    <w:rsid w:val="78B649B3"/>
    <w:rsid w:val="7A7C6425"/>
    <w:rsid w:val="7EA5666C"/>
    <w:rsid w:val="7ED81128"/>
    <w:rsid w:val="7F601524"/>
    <w:rsid w:val="7F786766"/>
    <w:rsid w:val="7F7B77C1"/>
    <w:rsid w:val="7FDBFB53"/>
    <w:rsid w:val="7FFF41EE"/>
    <w:rsid w:val="9FFF116B"/>
    <w:rsid w:val="BEA16017"/>
    <w:rsid w:val="BFFEF0F2"/>
    <w:rsid w:val="D7A38C28"/>
    <w:rsid w:val="DB7E6A9A"/>
    <w:rsid w:val="DB9BBCC7"/>
    <w:rsid w:val="E3FF8420"/>
    <w:rsid w:val="EB7FF55A"/>
    <w:rsid w:val="ECBFD333"/>
    <w:rsid w:val="EFDF910F"/>
    <w:rsid w:val="F8FE7DC4"/>
    <w:rsid w:val="FDFB8F83"/>
    <w:rsid w:val="FFFDB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字符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15">
    <w:name w:val="批注框文本 字符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  <w:rPr>
      <w:rFonts w:cs="Calibri"/>
      <w:szCs w:val="21"/>
    </w:rPr>
  </w:style>
  <w:style w:type="paragraph" w:customStyle="1" w:styleId="18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页眉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0">
    <w:name w:val="页脚 字符"/>
    <w:basedOn w:val="10"/>
    <w:link w:val="4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69</Characters>
  <Lines>1</Lines>
  <Paragraphs>1</Paragraphs>
  <TotalTime>2</TotalTime>
  <ScaleCrop>false</ScaleCrop>
  <LinksUpToDate>false</LinksUpToDate>
  <CharactersWithSpaces>154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2024-10-22T06:18:00Z</dcterms:created>
  <dc:creator>admin</dc:creator>
  <cp:lastModifiedBy>阳利</cp:lastModifiedBy>
  <cp:lastPrinted>2024-10-22T06:04:00Z</cp:lastPrinted>
  <dcterms:modified xsi:type="dcterms:W3CDTF">2024-10-24T02:35:00Z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4167095729E44EC9968B3852011108A5_13</vt:lpwstr>
  </property>
</Properties>
</file>